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F8EE" w14:textId="03D97902" w:rsidR="00C23159" w:rsidRPr="00C23159" w:rsidRDefault="00C23159" w:rsidP="00C23159">
      <w:pPr>
        <w:ind w:left="4956"/>
        <w:jc w:val="both"/>
        <w:rPr>
          <w:sz w:val="20"/>
          <w:szCs w:val="20"/>
        </w:rPr>
      </w:pPr>
      <w:r w:rsidRPr="008348F8">
        <w:rPr>
          <w:sz w:val="20"/>
          <w:szCs w:val="20"/>
        </w:rPr>
        <w:t xml:space="preserve">Załącznik nr </w:t>
      </w:r>
      <w:r w:rsidR="008348F8" w:rsidRPr="008348F8">
        <w:rPr>
          <w:sz w:val="20"/>
          <w:szCs w:val="20"/>
        </w:rPr>
        <w:t xml:space="preserve">2 </w:t>
      </w:r>
      <w:r w:rsidRPr="008348F8">
        <w:rPr>
          <w:sz w:val="20"/>
          <w:szCs w:val="20"/>
        </w:rPr>
        <w:t>do Formularza rekrutacyjnego</w:t>
      </w:r>
    </w:p>
    <w:p w14:paraId="07D4DEF1" w14:textId="77777777" w:rsidR="00021C40" w:rsidRPr="00021C40" w:rsidRDefault="00021C40" w:rsidP="00021C40">
      <w:pPr>
        <w:jc w:val="center"/>
        <w:rPr>
          <w:b/>
          <w:bCs/>
          <w:sz w:val="20"/>
          <w:szCs w:val="20"/>
        </w:rPr>
      </w:pPr>
      <w:r w:rsidRPr="00021C40">
        <w:rPr>
          <w:b/>
          <w:bCs/>
          <w:sz w:val="20"/>
          <w:szCs w:val="20"/>
        </w:rPr>
        <w:t>OŚWIADCZENIE O MIEJSCU ZAMIESZKANIA NA TERENIE MIASTA ŚREDNIEGO</w:t>
      </w:r>
    </w:p>
    <w:p w14:paraId="7AD83D7E" w14:textId="77777777" w:rsidR="00021C40" w:rsidRDefault="00021C40" w:rsidP="00021C40">
      <w:pPr>
        <w:jc w:val="both"/>
        <w:rPr>
          <w:b/>
          <w:bCs/>
          <w:sz w:val="20"/>
          <w:szCs w:val="20"/>
        </w:rPr>
      </w:pPr>
    </w:p>
    <w:p w14:paraId="0C79893D" w14:textId="1792EE9A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Ja, niżej podpisany/-a:</w:t>
      </w:r>
    </w:p>
    <w:p w14:paraId="2D9299CA" w14:textId="104C6485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</w:t>
      </w:r>
      <w:r w:rsidRPr="00021C40">
        <w:rPr>
          <w:sz w:val="20"/>
          <w:szCs w:val="20"/>
        </w:rPr>
        <w:t>…………………………………………………………………………………..</w:t>
      </w:r>
    </w:p>
    <w:p w14:paraId="6C22AFCC" w14:textId="36D2669C" w:rsidR="00021C40" w:rsidRDefault="00021C40" w:rsidP="00021C40">
      <w:pPr>
        <w:jc w:val="center"/>
        <w:rPr>
          <w:sz w:val="20"/>
          <w:szCs w:val="20"/>
        </w:rPr>
      </w:pPr>
      <w:r w:rsidRPr="00021C40">
        <w:rPr>
          <w:sz w:val="20"/>
          <w:szCs w:val="20"/>
        </w:rPr>
        <w:t>(imię i nazwisko składającego/-ej oświadczenie)</w:t>
      </w:r>
    </w:p>
    <w:p w14:paraId="40B74B49" w14:textId="77777777" w:rsidR="00021C40" w:rsidRPr="00021C40" w:rsidRDefault="00021C40" w:rsidP="00021C40">
      <w:pPr>
        <w:jc w:val="center"/>
        <w:rPr>
          <w:sz w:val="20"/>
          <w:szCs w:val="20"/>
        </w:rPr>
      </w:pPr>
    </w:p>
    <w:p w14:paraId="09BF2803" w14:textId="77777777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Uprzedzony/a o odpowiedzialności karnej wynikającej z art. 233 § 1 Kodeksu Karnego przewidującego karę pozbawienia wolności od 6 miesięcy do 8 lat za zeznawanie nieprawdy lub zatajenie prawdy oświadczam, że:</w:t>
      </w:r>
    </w:p>
    <w:p w14:paraId="056EBB28" w14:textId="68987773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 xml:space="preserve">- na dzień </w:t>
      </w:r>
      <w:r w:rsidRPr="008348F8">
        <w:rPr>
          <w:sz w:val="20"/>
          <w:szCs w:val="20"/>
        </w:rPr>
        <w:t>składania dokumentów rekrutacyjnych</w:t>
      </w:r>
      <w:r w:rsidRPr="00021C40">
        <w:rPr>
          <w:sz w:val="20"/>
          <w:szCs w:val="20"/>
        </w:rPr>
        <w:t xml:space="preserve"> do projektu „Staże szansą na aktywność zawodową mieszkańców Podkarpacia” nr RPPK.07.01.00-18-00</w:t>
      </w:r>
      <w:r>
        <w:rPr>
          <w:sz w:val="20"/>
          <w:szCs w:val="20"/>
        </w:rPr>
        <w:t>94</w:t>
      </w:r>
      <w:r w:rsidRPr="00021C40">
        <w:rPr>
          <w:sz w:val="20"/>
          <w:szCs w:val="20"/>
        </w:rPr>
        <w:t>/20 zamieszkuję na terenie miasta średniego tj. na terenie miasta</w:t>
      </w:r>
      <w:r>
        <w:rPr>
          <w:rStyle w:val="Odwoanieprzypisudolnego"/>
          <w:sz w:val="20"/>
          <w:szCs w:val="20"/>
        </w:rPr>
        <w:footnoteReference w:id="1"/>
      </w:r>
      <w:r w:rsidRPr="00021C40">
        <w:rPr>
          <w:sz w:val="20"/>
          <w:szCs w:val="20"/>
        </w:rPr>
        <w:t>:</w:t>
      </w:r>
    </w:p>
    <w:p w14:paraId="7C891AAD" w14:textId="2E73AD69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 w:rsidRPr="00021C40">
        <w:rPr>
          <w:sz w:val="20"/>
          <w:szCs w:val="20"/>
        </w:rPr>
        <w:t xml:space="preserve"> Dębicy </w:t>
      </w:r>
    </w:p>
    <w:p w14:paraId="26605A3A" w14:textId="6314ED4F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Mielca </w:t>
      </w:r>
    </w:p>
    <w:p w14:paraId="040EACA0" w14:textId="6A5BA13C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Sanoka</w:t>
      </w:r>
    </w:p>
    <w:p w14:paraId="0A7E5786" w14:textId="25F040E1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Jarosławia </w:t>
      </w:r>
    </w:p>
    <w:p w14:paraId="413B1A24" w14:textId="699C08F5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Niska </w:t>
      </w:r>
    </w:p>
    <w:p w14:paraId="4201275A" w14:textId="4AAF9E1B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Stalowej Woli</w:t>
      </w:r>
    </w:p>
    <w:p w14:paraId="666A0FDC" w14:textId="0B5EF0FB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Jasła </w:t>
      </w:r>
    </w:p>
    <w:p w14:paraId="31418696" w14:textId="2FB45BF7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Przemyśla</w:t>
      </w:r>
    </w:p>
    <w:p w14:paraId="414F8E7F" w14:textId="36D57BEE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Tarnobrzega</w:t>
      </w:r>
    </w:p>
    <w:p w14:paraId="51718A29" w14:textId="787F42E5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Krosna </w:t>
      </w:r>
    </w:p>
    <w:p w14:paraId="241A8012" w14:textId="724788C6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Przeworska</w:t>
      </w:r>
    </w:p>
    <w:p w14:paraId="7F5D0BDC" w14:textId="27E92219" w:rsid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 xml:space="preserve">Łańcuta </w:t>
      </w:r>
    </w:p>
    <w:p w14:paraId="27AFF587" w14:textId="605EDBA8" w:rsidR="00021C40" w:rsidRPr="00021C40" w:rsidRDefault="00021C40" w:rsidP="00021C40">
      <w:pPr>
        <w:jc w:val="both"/>
        <w:rPr>
          <w:sz w:val="20"/>
          <w:szCs w:val="20"/>
        </w:rPr>
      </w:pPr>
      <w:r w:rsidRPr="001B5CB1">
        <w:rPr>
          <w:rFonts w:eastAsia="Times New Roman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1B5CB1">
        <w:rPr>
          <w:rFonts w:eastAsia="Times New Roman"/>
          <w:sz w:val="16"/>
          <w:szCs w:val="16"/>
          <w:lang w:eastAsia="pl-PL"/>
        </w:rPr>
        <w:instrText xml:space="preserve"> FORMCHECKBOX </w:instrText>
      </w:r>
      <w:r w:rsidR="0077405C">
        <w:rPr>
          <w:rFonts w:eastAsia="Times New Roman"/>
          <w:sz w:val="16"/>
          <w:szCs w:val="16"/>
          <w:lang w:eastAsia="pl-PL"/>
        </w:rPr>
      </w:r>
      <w:r w:rsidR="0077405C">
        <w:rPr>
          <w:rFonts w:eastAsia="Times New Roman"/>
          <w:sz w:val="16"/>
          <w:szCs w:val="16"/>
          <w:lang w:eastAsia="pl-PL"/>
        </w:rPr>
        <w:fldChar w:fldCharType="separate"/>
      </w:r>
      <w:r w:rsidRPr="001B5CB1">
        <w:rPr>
          <w:rFonts w:eastAsia="Times New Roman"/>
          <w:sz w:val="16"/>
          <w:szCs w:val="16"/>
          <w:lang w:eastAsia="pl-PL"/>
        </w:rPr>
        <w:fldChar w:fldCharType="end"/>
      </w:r>
      <w:r>
        <w:rPr>
          <w:rFonts w:eastAsia="Times New Roman"/>
          <w:sz w:val="16"/>
          <w:szCs w:val="16"/>
          <w:lang w:eastAsia="pl-PL"/>
        </w:rPr>
        <w:t xml:space="preserve"> </w:t>
      </w:r>
      <w:r w:rsidRPr="00021C40">
        <w:rPr>
          <w:sz w:val="20"/>
          <w:szCs w:val="20"/>
        </w:rPr>
        <w:t>Ropczyc</w:t>
      </w:r>
    </w:p>
    <w:p w14:paraId="0F2F80B0" w14:textId="77777777" w:rsidR="00021C40" w:rsidRDefault="00021C40" w:rsidP="00021C40">
      <w:pPr>
        <w:jc w:val="both"/>
        <w:rPr>
          <w:sz w:val="20"/>
          <w:szCs w:val="20"/>
        </w:rPr>
      </w:pPr>
    </w:p>
    <w:p w14:paraId="246AFE5B" w14:textId="52CFF67A" w:rsid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>Pod adresem: …</w:t>
      </w:r>
      <w:r>
        <w:rPr>
          <w:sz w:val="20"/>
          <w:szCs w:val="20"/>
        </w:rPr>
        <w:t>…………………………………………………………………….</w:t>
      </w:r>
      <w:r w:rsidRPr="00021C40">
        <w:rPr>
          <w:sz w:val="20"/>
          <w:szCs w:val="20"/>
        </w:rPr>
        <w:t>………………………………………………………………………………</w:t>
      </w:r>
    </w:p>
    <w:p w14:paraId="05B71CAC" w14:textId="2C6895AA" w:rsidR="00021C40" w:rsidRDefault="00021C40" w:rsidP="00021C40">
      <w:pPr>
        <w:jc w:val="both"/>
        <w:rPr>
          <w:sz w:val="20"/>
          <w:szCs w:val="20"/>
        </w:rPr>
      </w:pPr>
    </w:p>
    <w:p w14:paraId="42B252C1" w14:textId="77777777" w:rsidR="00021C40" w:rsidRPr="00021C40" w:rsidRDefault="00021C40" w:rsidP="00021C40">
      <w:pPr>
        <w:jc w:val="both"/>
        <w:rPr>
          <w:sz w:val="20"/>
          <w:szCs w:val="20"/>
        </w:rPr>
      </w:pPr>
    </w:p>
    <w:p w14:paraId="37ACB962" w14:textId="2317D081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C40">
        <w:rPr>
          <w:sz w:val="20"/>
          <w:szCs w:val="20"/>
        </w:rPr>
        <w:t>……..….……………………</w:t>
      </w:r>
      <w:r>
        <w:rPr>
          <w:sz w:val="20"/>
          <w:szCs w:val="20"/>
        </w:rPr>
        <w:t>………………………………….</w:t>
      </w:r>
      <w:r w:rsidRPr="00021C40">
        <w:rPr>
          <w:sz w:val="20"/>
          <w:szCs w:val="20"/>
        </w:rPr>
        <w:t>…………………</w:t>
      </w:r>
    </w:p>
    <w:p w14:paraId="7850B3A6" w14:textId="0820545F" w:rsidR="00021C40" w:rsidRPr="00021C40" w:rsidRDefault="00021C40" w:rsidP="00021C40">
      <w:pPr>
        <w:jc w:val="both"/>
        <w:rPr>
          <w:sz w:val="20"/>
          <w:szCs w:val="20"/>
        </w:rPr>
      </w:pPr>
      <w:r w:rsidRPr="00021C40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C40">
        <w:rPr>
          <w:sz w:val="20"/>
          <w:szCs w:val="20"/>
        </w:rPr>
        <w:t>Czytelny podpis Kandydata/ki na Uczestnika/</w:t>
      </w:r>
      <w:proofErr w:type="spellStart"/>
      <w:r w:rsidRPr="00021C40">
        <w:rPr>
          <w:sz w:val="20"/>
          <w:szCs w:val="20"/>
        </w:rPr>
        <w:t>czkę</w:t>
      </w:r>
      <w:proofErr w:type="spellEnd"/>
      <w:r w:rsidRPr="00021C40">
        <w:rPr>
          <w:sz w:val="20"/>
          <w:szCs w:val="20"/>
        </w:rPr>
        <w:t xml:space="preserve"> projektu</w:t>
      </w:r>
    </w:p>
    <w:p w14:paraId="621C6470" w14:textId="77777777" w:rsidR="00C23159" w:rsidRDefault="00C23159" w:rsidP="00C23159">
      <w:pPr>
        <w:jc w:val="both"/>
        <w:rPr>
          <w:sz w:val="20"/>
          <w:szCs w:val="20"/>
        </w:rPr>
      </w:pPr>
    </w:p>
    <w:sectPr w:rsidR="00C231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36AC" w14:textId="77777777" w:rsidR="0077405C" w:rsidRDefault="0077405C" w:rsidP="00F3057B">
      <w:pPr>
        <w:spacing w:after="0" w:line="240" w:lineRule="auto"/>
      </w:pPr>
      <w:r>
        <w:separator/>
      </w:r>
    </w:p>
  </w:endnote>
  <w:endnote w:type="continuationSeparator" w:id="0">
    <w:p w14:paraId="2BCF9A31" w14:textId="77777777" w:rsidR="0077405C" w:rsidRDefault="0077405C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06833"/>
      <w:docPartObj>
        <w:docPartGallery w:val="Page Numbers (Bottom of Page)"/>
        <w:docPartUnique/>
      </w:docPartObj>
    </w:sdtPr>
    <w:sdtEndPr/>
    <w:sdtContent>
      <w:p w14:paraId="04CE5DDD" w14:textId="449815DA" w:rsidR="00A81F39" w:rsidRPr="00A81F39" w:rsidRDefault="00A81F39" w:rsidP="00A81F39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A81F39">
          <w:rPr>
            <w:b/>
            <w:sz w:val="16"/>
            <w:szCs w:val="16"/>
          </w:rPr>
          <w:t xml:space="preserve">Biuro Projektu: </w:t>
        </w:r>
        <w:r w:rsidRPr="00A81F39">
          <w:rPr>
            <w:b/>
            <w:bCs/>
            <w:sz w:val="16"/>
            <w:szCs w:val="16"/>
          </w:rPr>
          <w:t xml:space="preserve">Stowarzyszenie Laboratorium inspiracji, ul. Pużaka 37, 38-400 Krosno, tel. </w:t>
        </w:r>
        <w:bookmarkStart w:id="0" w:name="_Hlk82189205"/>
        <w:r w:rsidRPr="00A81F39">
          <w:rPr>
            <w:b/>
            <w:bCs/>
            <w:sz w:val="16"/>
            <w:szCs w:val="16"/>
          </w:rPr>
          <w:t>572 027</w:t>
        </w:r>
        <w:r>
          <w:rPr>
            <w:b/>
            <w:bCs/>
            <w:sz w:val="16"/>
            <w:szCs w:val="16"/>
          </w:rPr>
          <w:t> </w:t>
        </w:r>
        <w:r w:rsidRPr="00A81F39">
          <w:rPr>
            <w:b/>
            <w:bCs/>
            <w:sz w:val="16"/>
            <w:szCs w:val="16"/>
          </w:rPr>
          <w:t>819</w:t>
        </w:r>
        <w:bookmarkEnd w:id="0"/>
        <w:r>
          <w:rPr>
            <w:b/>
            <w:bCs/>
            <w:sz w:val="16"/>
            <w:szCs w:val="16"/>
          </w:rPr>
          <w:t xml:space="preserve">, </w:t>
        </w:r>
        <w:r w:rsidRPr="00A81F39">
          <w:rPr>
            <w:b/>
            <w:bCs/>
            <w:sz w:val="16"/>
            <w:szCs w:val="16"/>
          </w:rPr>
          <w:t>biuro@sli.org.pl, www.sli.org.pl</w:t>
        </w:r>
      </w:p>
      <w:p w14:paraId="222B3E4E" w14:textId="7BF3A16D" w:rsidR="00D9381D" w:rsidRDefault="00D93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CEA89" w14:textId="77777777" w:rsidR="00D9381D" w:rsidRDefault="00D9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F6FB" w14:textId="77777777" w:rsidR="0077405C" w:rsidRDefault="0077405C" w:rsidP="00F3057B">
      <w:pPr>
        <w:spacing w:after="0" w:line="240" w:lineRule="auto"/>
      </w:pPr>
      <w:r>
        <w:separator/>
      </w:r>
    </w:p>
  </w:footnote>
  <w:footnote w:type="continuationSeparator" w:id="0">
    <w:p w14:paraId="0C0F806E" w14:textId="77777777" w:rsidR="0077405C" w:rsidRDefault="0077405C" w:rsidP="00F3057B">
      <w:pPr>
        <w:spacing w:after="0" w:line="240" w:lineRule="auto"/>
      </w:pPr>
      <w:r>
        <w:continuationSeparator/>
      </w:r>
    </w:p>
  </w:footnote>
  <w:footnote w:id="1">
    <w:p w14:paraId="281306A6" w14:textId="5086824D" w:rsidR="00021C40" w:rsidRDefault="00021C40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948" w14:textId="282D2A89" w:rsidR="00A81F39" w:rsidRDefault="00A81F3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0520DB2A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„Staże szansą na aktywność zawodową mieszkańców Podkarpacia”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7"/>
    <w:rsid w:val="00021C40"/>
    <w:rsid w:val="00023F8D"/>
    <w:rsid w:val="000252B8"/>
    <w:rsid w:val="000B4EDA"/>
    <w:rsid w:val="000D1BD4"/>
    <w:rsid w:val="000E2D38"/>
    <w:rsid w:val="00153DDB"/>
    <w:rsid w:val="001577E6"/>
    <w:rsid w:val="001E666D"/>
    <w:rsid w:val="001F47BE"/>
    <w:rsid w:val="00234B21"/>
    <w:rsid w:val="002352E5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520A24"/>
    <w:rsid w:val="005C22F9"/>
    <w:rsid w:val="00654E24"/>
    <w:rsid w:val="00666682"/>
    <w:rsid w:val="00683484"/>
    <w:rsid w:val="006F6EB6"/>
    <w:rsid w:val="00722583"/>
    <w:rsid w:val="00723C4A"/>
    <w:rsid w:val="007554E2"/>
    <w:rsid w:val="0076331A"/>
    <w:rsid w:val="0077405C"/>
    <w:rsid w:val="007B05B3"/>
    <w:rsid w:val="007B3888"/>
    <w:rsid w:val="008348F8"/>
    <w:rsid w:val="00834E80"/>
    <w:rsid w:val="00873A57"/>
    <w:rsid w:val="0088039F"/>
    <w:rsid w:val="008D1CB5"/>
    <w:rsid w:val="008F4566"/>
    <w:rsid w:val="00975BF1"/>
    <w:rsid w:val="00A5272C"/>
    <w:rsid w:val="00A67EF1"/>
    <w:rsid w:val="00A81F39"/>
    <w:rsid w:val="00A87CBB"/>
    <w:rsid w:val="00A9145C"/>
    <w:rsid w:val="00B31FC6"/>
    <w:rsid w:val="00B52CD0"/>
    <w:rsid w:val="00B54504"/>
    <w:rsid w:val="00B93881"/>
    <w:rsid w:val="00C10678"/>
    <w:rsid w:val="00C23159"/>
    <w:rsid w:val="00C466D7"/>
    <w:rsid w:val="00C47A35"/>
    <w:rsid w:val="00C73CD4"/>
    <w:rsid w:val="00C92635"/>
    <w:rsid w:val="00CB04A3"/>
    <w:rsid w:val="00CC3ACA"/>
    <w:rsid w:val="00D65A0E"/>
    <w:rsid w:val="00D9381D"/>
    <w:rsid w:val="00F3057B"/>
    <w:rsid w:val="00F60348"/>
    <w:rsid w:val="00F65359"/>
    <w:rsid w:val="00F709DB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PIG PIG</cp:lastModifiedBy>
  <cp:revision>5</cp:revision>
  <dcterms:created xsi:type="dcterms:W3CDTF">2021-09-10T16:19:00Z</dcterms:created>
  <dcterms:modified xsi:type="dcterms:W3CDTF">2021-09-15T11:23:00Z</dcterms:modified>
</cp:coreProperties>
</file>